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2A" w:rsidRPr="00845F6E" w:rsidRDefault="0093132A" w:rsidP="0093132A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E3725C" w:rsidRDefault="00523879" w:rsidP="00931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СТРЕЛБА</w:t>
      </w:r>
    </w:p>
    <w:p w:rsidR="0093132A" w:rsidRDefault="0093132A" w:rsidP="0093132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EE33E9" w:rsidRPr="00EE33E9" w:rsidRDefault="00EE33E9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EE33E9" w:rsidRPr="007B0801" w:rsidRDefault="00EE33E9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7B0801" w:rsidRDefault="007B0801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 </w:t>
      </w:r>
      <w:r w:rsidR="00FF025C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За да се пресметнат точките на един състезател, трябва за всеки изстрел да се сметне разстоянието </w:t>
      </w:r>
      <w:r w:rsidR="00FF02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 </w:t>
      </w:r>
      <w:r w:rsidR="00FF025C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от попадението до центъра на мишената. За удобство се използва квадрата му.</w:t>
      </w:r>
    </w:p>
    <w:p w:rsidR="00FF025C" w:rsidRDefault="00FF025C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След това проверяваме дали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l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&lt;=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r1</w:t>
      </w:r>
      <w:r w:rsidRPr="00FF025C">
        <w:rPr>
          <w:rFonts w:ascii="Times New Roman" w:eastAsia="SimSun" w:hAnsi="Times New Roman" w:cs="Times New Roman"/>
          <w:sz w:val="24"/>
          <w:szCs w:val="24"/>
          <w:vertAlign w:val="superscript"/>
          <w:lang w:val="bg-BG"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или </w:t>
      </w:r>
      <w:r w:rsidR="00373BF7">
        <w:rPr>
          <w:rFonts w:ascii="Times New Roman" w:eastAsia="SimSun" w:hAnsi="Times New Roman" w:cs="Times New Roman"/>
          <w:sz w:val="24"/>
          <w:szCs w:val="24"/>
          <w:lang w:eastAsia="zh-CN"/>
        </w:rPr>
        <w:t>|x|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&lt;=а/2</w:t>
      </w:r>
      <w:r w:rsidR="00373B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73BF7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и </w:t>
      </w:r>
      <w:r w:rsidR="00373BF7">
        <w:rPr>
          <w:rFonts w:ascii="Times New Roman" w:eastAsia="SimSun" w:hAnsi="Times New Roman" w:cs="Times New Roman"/>
          <w:sz w:val="24"/>
          <w:szCs w:val="24"/>
          <w:lang w:eastAsia="zh-CN"/>
        </w:rPr>
        <w:t>|y|</w:t>
      </w:r>
      <w:r w:rsidR="00373BF7">
        <w:rPr>
          <w:rFonts w:ascii="Times New Roman" w:eastAsia="SimSun" w:hAnsi="Times New Roman" w:cs="Times New Roman"/>
          <w:sz w:val="24"/>
          <w:szCs w:val="24"/>
          <w:lang w:val="bg-BG" w:eastAsia="zh-CN"/>
        </w:rPr>
        <w:t>&lt;=а/2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, или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l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&lt;=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r2</w:t>
      </w:r>
      <w:r w:rsidRPr="00FF025C">
        <w:rPr>
          <w:rFonts w:ascii="Times New Roman" w:eastAsia="SimSun" w:hAnsi="Times New Roman" w:cs="Times New Roman"/>
          <w:sz w:val="24"/>
          <w:szCs w:val="24"/>
          <w:vertAlign w:val="superscript"/>
          <w:lang w:val="bg-BG"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и начисляваме съответно 10, 5 или 3 точки.</w:t>
      </w:r>
    </w:p>
    <w:p w:rsidR="00FF025C" w:rsidRPr="00FF025C" w:rsidRDefault="00FF025C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Получените точки на всеки състезател пазим в един масив, който сортираме в намаляващ ред и извеждаме първите му три елемента.</w:t>
      </w:r>
    </w:p>
    <w:p w:rsidR="00EE00C3" w:rsidRDefault="00EE00C3" w:rsidP="00EE00C3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3B505A" w:rsidRPr="003B505A" w:rsidRDefault="003B505A" w:rsidP="003B505A">
      <w:pPr>
        <w:spacing w:before="240" w:after="63" w:line="276" w:lineRule="auto"/>
        <w:ind w:firstLine="376"/>
        <w:jc w:val="right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bg-BG"/>
        </w:rPr>
      </w:pPr>
      <w:proofErr w:type="spellStart"/>
      <w:r w:rsidRPr="003B505A">
        <w:rPr>
          <w:rFonts w:ascii="Times New Roman" w:eastAsia="Calibri" w:hAnsi="Times New Roman" w:cs="Times New Roman"/>
          <w:kern w:val="36"/>
          <w:sz w:val="24"/>
          <w:szCs w:val="24"/>
        </w:rPr>
        <w:t>Автор</w:t>
      </w:r>
      <w:proofErr w:type="spellEnd"/>
      <w:r w:rsidRPr="003B505A">
        <w:rPr>
          <w:rFonts w:ascii="Times New Roman" w:eastAsia="Calibri" w:hAnsi="Times New Roman" w:cs="Times New Roman"/>
          <w:kern w:val="36"/>
          <w:sz w:val="24"/>
          <w:szCs w:val="24"/>
        </w:rPr>
        <w:t xml:space="preserve">: </w:t>
      </w:r>
      <w:r w:rsidRPr="003B505A">
        <w:rPr>
          <w:rFonts w:ascii="Times New Roman" w:eastAsia="Calibri" w:hAnsi="Times New Roman" w:cs="Times New Roman"/>
          <w:kern w:val="36"/>
          <w:sz w:val="24"/>
          <w:szCs w:val="24"/>
          <w:lang w:val="bg-BG"/>
        </w:rPr>
        <w:t>Пламенка Христова</w:t>
      </w:r>
    </w:p>
    <w:p w:rsidR="003B505A" w:rsidRDefault="003B505A" w:rsidP="003B50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sectPr w:rsidR="003B505A" w:rsidSect="006E692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C23F1"/>
    <w:multiLevelType w:val="hybridMultilevel"/>
    <w:tmpl w:val="13C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7E"/>
    <w:rsid w:val="000107AA"/>
    <w:rsid w:val="000D5B22"/>
    <w:rsid w:val="000F63F2"/>
    <w:rsid w:val="00170B12"/>
    <w:rsid w:val="002014D1"/>
    <w:rsid w:val="002456AC"/>
    <w:rsid w:val="00252582"/>
    <w:rsid w:val="00260A26"/>
    <w:rsid w:val="002936EA"/>
    <w:rsid w:val="002A5883"/>
    <w:rsid w:val="002B686C"/>
    <w:rsid w:val="00330503"/>
    <w:rsid w:val="00331301"/>
    <w:rsid w:val="00373BF7"/>
    <w:rsid w:val="003B505A"/>
    <w:rsid w:val="003D0A28"/>
    <w:rsid w:val="004269E9"/>
    <w:rsid w:val="00487BC6"/>
    <w:rsid w:val="0049601A"/>
    <w:rsid w:val="00523879"/>
    <w:rsid w:val="00536F6D"/>
    <w:rsid w:val="0058750D"/>
    <w:rsid w:val="005B3C05"/>
    <w:rsid w:val="00663783"/>
    <w:rsid w:val="006E692E"/>
    <w:rsid w:val="007B0801"/>
    <w:rsid w:val="007D0FB8"/>
    <w:rsid w:val="00813479"/>
    <w:rsid w:val="008939CC"/>
    <w:rsid w:val="008A30BB"/>
    <w:rsid w:val="0093132A"/>
    <w:rsid w:val="009F5907"/>
    <w:rsid w:val="00AF21B4"/>
    <w:rsid w:val="00B532C9"/>
    <w:rsid w:val="00E00E7E"/>
    <w:rsid w:val="00E126CE"/>
    <w:rsid w:val="00E304B5"/>
    <w:rsid w:val="00E3725C"/>
    <w:rsid w:val="00E775E7"/>
    <w:rsid w:val="00EA4AF5"/>
    <w:rsid w:val="00EC3A27"/>
    <w:rsid w:val="00EE00C3"/>
    <w:rsid w:val="00EE33E9"/>
    <w:rsid w:val="00F563EB"/>
    <w:rsid w:val="00F643A5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C2D1D-B413-4DF4-AD43-0064110F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313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3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3132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11</cp:revision>
  <dcterms:created xsi:type="dcterms:W3CDTF">2018-01-27T15:21:00Z</dcterms:created>
  <dcterms:modified xsi:type="dcterms:W3CDTF">2018-09-03T04:45:00Z</dcterms:modified>
</cp:coreProperties>
</file>